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5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BB706B" w:rsidP="00B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"16 </w:t>
            </w:r>
            <w:r w:rsidR="001E492E"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07.2026 № 140</w:t>
            </w:r>
            <w:bookmarkStart w:id="0" w:name="_GoBack"/>
            <w:bookmarkEnd w:id="0"/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424" w:rsidRDefault="00335424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E492E" w:rsidRPr="001E492E" w:rsidTr="001E492E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1E492E" w:rsidRPr="001E492E" w:rsidTr="001E492E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E492E" w:rsidRPr="001E492E" w:rsidTr="001E492E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E492E" w:rsidRPr="001E492E" w:rsidRDefault="001E492E" w:rsidP="001E492E">
      <w:pPr>
        <w:spacing w:after="0"/>
        <w:rPr>
          <w:sz w:val="16"/>
          <w:szCs w:val="16"/>
        </w:rPr>
      </w:pPr>
    </w:p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984"/>
        <w:gridCol w:w="1220"/>
        <w:gridCol w:w="525"/>
        <w:gridCol w:w="1334"/>
        <w:gridCol w:w="1334"/>
        <w:gridCol w:w="1399"/>
      </w:tblGrid>
      <w:tr w:rsidR="001E492E" w:rsidRPr="001E492E" w:rsidTr="001E492E">
        <w:trPr>
          <w:trHeight w:val="394"/>
          <w:tblHeader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E492E" w:rsidRPr="001E492E" w:rsidTr="001E492E">
        <w:trPr>
          <w:trHeight w:val="184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492E" w:rsidRPr="001E492E" w:rsidTr="001E492E">
        <w:trPr>
          <w:trHeight w:val="633"/>
          <w:tblHeader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3 413 832 266,65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3 413 832 266,65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соглашений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30 558 872,90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2 724 374 744,27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"Финансовое обеспечение отдельных переданных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996 351 043,20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709 231 566,40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723 190 822,19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501 558 148,24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419 316 776,33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432 586 919,38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02.1.11.S260Г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285 074 441,16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290 603 902,81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276 472 976,39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241 383 474,72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03.1.51.60160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327 173 118,65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228 430 689,27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83 667 329,05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228 827 937,09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195 904 777,39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23 131 096,70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эксплуатации бесхозяйных объектов недвижимого имущества,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123 913 832,28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108 885 452,28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07.1.11.23130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226 617 271,78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163 413 087,60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126 325 902,15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97 937 184,61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96 503 983,00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887 418 402,51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744 309 369,28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744 309 474,54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975 811 933,30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875 731 708,77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871 647 434,64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11.1.51.43590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77 692 389,37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51 321 518,29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16 571 481,08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131 712 782,36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131 421 342,36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113 070 242,36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344 467 933,75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325 823 458,75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15.2.51.23370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281 091 905,45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"Развитие инженерной инфраструктуры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учреждений, выполняющих функции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16.5.51.00000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115 891 604,12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115 817 604,11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51 627 366,36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680 622 458,45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613 880 975,76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609 161 619,83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644 255 913,71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644 255 913,71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617 557 251,58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617 557 251,58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36 366 544,74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8 591 081,60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"Информационный город –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861 252 352,69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1 149 548 313,75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1 906 028 839,78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633 418 543,98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126 719 484,48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579 695 501,34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1 336 018 227,37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E492E" w:rsidRPr="001E492E" w:rsidTr="001E492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92E" w:rsidRPr="001E492E" w:rsidRDefault="001E492E" w:rsidP="001E49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92E" w:rsidRPr="001E492E" w:rsidRDefault="001E492E" w:rsidP="001E4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E49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335424" w:rsidRPr="00E00A47" w:rsidRDefault="00335424" w:rsidP="00335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424" w:rsidRPr="00E00A47" w:rsidRDefault="00335424" w:rsidP="00335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335424" w:rsidRDefault="00335424"/>
    <w:sectPr w:rsidR="00335424" w:rsidSect="003354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24" w:rsidRDefault="00335424" w:rsidP="00335424">
      <w:pPr>
        <w:spacing w:after="0" w:line="240" w:lineRule="auto"/>
      </w:pPr>
      <w:r>
        <w:separator/>
      </w:r>
    </w:p>
  </w:endnote>
  <w:endnote w:type="continuationSeparator" w:id="0">
    <w:p w:rsidR="00335424" w:rsidRDefault="00335424" w:rsidP="00335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24" w:rsidRDefault="00335424" w:rsidP="00335424">
      <w:pPr>
        <w:spacing w:after="0" w:line="240" w:lineRule="auto"/>
      </w:pPr>
      <w:r>
        <w:separator/>
      </w:r>
    </w:p>
  </w:footnote>
  <w:footnote w:type="continuationSeparator" w:id="0">
    <w:p w:rsidR="00335424" w:rsidRDefault="00335424" w:rsidP="00335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254157"/>
      <w:docPartObj>
        <w:docPartGallery w:val="Page Numbers (Top of Page)"/>
        <w:docPartUnique/>
      </w:docPartObj>
    </w:sdtPr>
    <w:sdtEndPr/>
    <w:sdtContent>
      <w:p w:rsidR="00335424" w:rsidRDefault="00335424">
        <w:pPr>
          <w:pStyle w:val="a3"/>
          <w:jc w:val="center"/>
        </w:pPr>
        <w:r w:rsidRPr="00335424">
          <w:rPr>
            <w:rFonts w:ascii="Times New Roman" w:hAnsi="Times New Roman" w:cs="Times New Roman"/>
          </w:rPr>
          <w:fldChar w:fldCharType="begin"/>
        </w:r>
        <w:r w:rsidRPr="00335424">
          <w:rPr>
            <w:rFonts w:ascii="Times New Roman" w:hAnsi="Times New Roman" w:cs="Times New Roman"/>
          </w:rPr>
          <w:instrText>PAGE   \* MERGEFORMAT</w:instrText>
        </w:r>
        <w:r w:rsidRPr="00335424">
          <w:rPr>
            <w:rFonts w:ascii="Times New Roman" w:hAnsi="Times New Roman" w:cs="Times New Roman"/>
          </w:rPr>
          <w:fldChar w:fldCharType="separate"/>
        </w:r>
        <w:r w:rsidR="00BB706B">
          <w:rPr>
            <w:rFonts w:ascii="Times New Roman" w:hAnsi="Times New Roman" w:cs="Times New Roman"/>
            <w:noProof/>
          </w:rPr>
          <w:t>2</w:t>
        </w:r>
        <w:r w:rsidRPr="00335424">
          <w:rPr>
            <w:rFonts w:ascii="Times New Roman" w:hAnsi="Times New Roman" w:cs="Times New Roman"/>
          </w:rPr>
          <w:fldChar w:fldCharType="end"/>
        </w:r>
      </w:p>
    </w:sdtContent>
  </w:sdt>
  <w:p w:rsidR="00335424" w:rsidRDefault="003354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2E"/>
    <w:rsid w:val="001E492E"/>
    <w:rsid w:val="00335424"/>
    <w:rsid w:val="005C3817"/>
    <w:rsid w:val="00605E0A"/>
    <w:rsid w:val="00BB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24"/>
  </w:style>
  <w:style w:type="paragraph" w:styleId="a5">
    <w:name w:val="footer"/>
    <w:basedOn w:val="a"/>
    <w:link w:val="a6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424"/>
  </w:style>
  <w:style w:type="paragraph" w:styleId="a5">
    <w:name w:val="footer"/>
    <w:basedOn w:val="a"/>
    <w:link w:val="a6"/>
    <w:uiPriority w:val="99"/>
    <w:unhideWhenUsed/>
    <w:rsid w:val="00335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18519</Words>
  <Characters>105559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Мария Петровна Кураева</cp:lastModifiedBy>
  <cp:revision>3</cp:revision>
  <dcterms:created xsi:type="dcterms:W3CDTF">2026-07-13T09:33:00Z</dcterms:created>
  <dcterms:modified xsi:type="dcterms:W3CDTF">2026-07-17T06:01:00Z</dcterms:modified>
</cp:coreProperties>
</file>